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2C" w:rsidRDefault="00F8034C">
      <w:pPr>
        <w:rPr>
          <w:rFonts w:ascii="Times New Roman" w:hAnsi="Times New Roman" w:cs="Times New Roman"/>
          <w:sz w:val="24"/>
          <w:szCs w:val="24"/>
        </w:rPr>
      </w:pPr>
      <w:r w:rsidRPr="00F8034C">
        <w:rPr>
          <w:rFonts w:ascii="Times New Roman" w:hAnsi="Times New Roman" w:cs="Times New Roman"/>
          <w:b/>
          <w:sz w:val="24"/>
          <w:szCs w:val="24"/>
        </w:rPr>
        <w:t>АНДРОНОВ ТИМОФЕЙ НИКИФОРОВИЧ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родился в 1904 году,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1941 году. Рядовой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Пропал без вести в январе 1943 года. </w:t>
      </w:r>
    </w:p>
    <w:p w:rsidR="00F8034C" w:rsidRDefault="00F8034C">
      <w:pPr>
        <w:rPr>
          <w:rFonts w:ascii="Times New Roman" w:hAnsi="Times New Roman" w:cs="Times New Roman"/>
          <w:sz w:val="24"/>
          <w:szCs w:val="24"/>
        </w:rPr>
      </w:pPr>
      <w:r w:rsidRPr="00F8034C">
        <w:rPr>
          <w:rFonts w:ascii="Times New Roman" w:hAnsi="Times New Roman" w:cs="Times New Roman"/>
          <w:b/>
          <w:sz w:val="24"/>
          <w:szCs w:val="24"/>
        </w:rPr>
        <w:t>АНДРОНОВ ФЕДОР ПАВЛОВИЧ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1896 году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Рядовой. Погиб в бою 26 июня 1944 года. Похоронен в Белоруссии, в д. Рубеж </w:t>
      </w:r>
      <w:r>
        <w:rPr>
          <w:rFonts w:ascii="Times New Roman" w:hAnsi="Times New Roman" w:cs="Times New Roman"/>
          <w:sz w:val="24"/>
          <w:szCs w:val="24"/>
        </w:rPr>
        <w:br/>
        <w:t xml:space="preserve">/ д. Пожарище/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Бешенковичского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Витебской области.</w:t>
      </w:r>
    </w:p>
    <w:p w:rsidR="00F8034C" w:rsidRDefault="00F8034C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 xml:space="preserve">БАРСИОНОВ ВИКТОР ТАРАСОВИЧ </w:t>
      </w:r>
      <w:r>
        <w:rPr>
          <w:rFonts w:ascii="Times New Roman" w:hAnsi="Times New Roman" w:cs="Times New Roman"/>
          <w:sz w:val="24"/>
          <w:szCs w:val="24"/>
        </w:rPr>
        <w:t xml:space="preserve">родился в 1911 году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Рядовой. Пропал без вести в феврале 1942 года.</w:t>
      </w:r>
    </w:p>
    <w:p w:rsidR="00F8034C" w:rsidRDefault="00F803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B61">
        <w:rPr>
          <w:rFonts w:ascii="Times New Roman" w:hAnsi="Times New Roman" w:cs="Times New Roman"/>
          <w:b/>
          <w:sz w:val="24"/>
          <w:szCs w:val="24"/>
        </w:rPr>
        <w:t>БЕЗРУКИХ</w:t>
      </w:r>
      <w:proofErr w:type="gramEnd"/>
      <w:r w:rsidRPr="008A6B61">
        <w:rPr>
          <w:rFonts w:ascii="Times New Roman" w:hAnsi="Times New Roman" w:cs="Times New Roman"/>
          <w:b/>
          <w:sz w:val="24"/>
          <w:szCs w:val="24"/>
        </w:rPr>
        <w:t xml:space="preserve"> ЕФИМ ВАСИЛЬЕВИЧ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1922 году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Рядовой. Погиб в бою в 1941 году.</w:t>
      </w:r>
    </w:p>
    <w:p w:rsidR="00F8034C" w:rsidRDefault="00F8034C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ДРАНИШНИКОВ ФЕДОР ЕГОРОВИЧ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родился в 1925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  <w:r w:rsidR="007079E1">
        <w:rPr>
          <w:rFonts w:ascii="Times New Roman" w:hAnsi="Times New Roman" w:cs="Times New Roman"/>
          <w:sz w:val="24"/>
          <w:szCs w:val="24"/>
        </w:rPr>
        <w:t xml:space="preserve">. Русский. Призван в 1943 году. Рядовой. Погиб в бою 4 марта 1944 года. </w:t>
      </w:r>
      <w:proofErr w:type="gramStart"/>
      <w:r w:rsidR="007079E1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="007079E1">
        <w:rPr>
          <w:rFonts w:ascii="Times New Roman" w:hAnsi="Times New Roman" w:cs="Times New Roman"/>
          <w:sz w:val="24"/>
          <w:szCs w:val="24"/>
        </w:rPr>
        <w:t xml:space="preserve"> на Украине, в г. Шепетовка Хмельницкой области, северо – западная сторона кладбища могила 1.</w:t>
      </w:r>
    </w:p>
    <w:p w:rsidR="007079E1" w:rsidRDefault="007079E1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КОСТЮК НИКОЛАЙ ЕФИМОВИЧ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1921 году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1942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Младший сержант. Погиб в бою 15 сентября 1943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районе Синявских Высот в Кировском районе Ленинградской области.</w:t>
      </w:r>
    </w:p>
    <w:p w:rsidR="007079E1" w:rsidRDefault="007079E1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КОТЫХИН /КОТЫЖИН/ ВАСИЛИЙ ИВАНОВИЧ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родился в 1924году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9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Рядовой. Погиб в бою 4 июля 1944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Белоруссии, в 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/Новая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Гомельской области. </w:t>
      </w:r>
    </w:p>
    <w:p w:rsidR="007079E1" w:rsidRDefault="007079E1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КУЗНЕЦОВ АНТОН НАУМОВИЧ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1900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марте 1942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 ран 11 июля 1943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Тульской области, братская могила 34.</w:t>
      </w:r>
    </w:p>
    <w:p w:rsidR="007079E1" w:rsidRDefault="007079E1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 xml:space="preserve">МОМОТОВ АЛЕКСАНДР АНДРЕЕВИЧ </w:t>
      </w:r>
      <w:r w:rsidR="0049491E" w:rsidRPr="008A6B61">
        <w:rPr>
          <w:rFonts w:ascii="Times New Roman" w:hAnsi="Times New Roman" w:cs="Times New Roman"/>
          <w:b/>
          <w:sz w:val="24"/>
          <w:szCs w:val="24"/>
        </w:rPr>
        <w:t>/АНДРЕЯНОВИЧ/</w:t>
      </w:r>
      <w:r w:rsidR="0049491E">
        <w:rPr>
          <w:rFonts w:ascii="Times New Roman" w:hAnsi="Times New Roman" w:cs="Times New Roman"/>
          <w:sz w:val="24"/>
          <w:szCs w:val="24"/>
        </w:rPr>
        <w:t xml:space="preserve"> родился в 1913 году </w:t>
      </w:r>
      <w:proofErr w:type="gramStart"/>
      <w:r w:rsidR="004949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491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9491E"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 w:rsidR="0049491E">
        <w:rPr>
          <w:rFonts w:ascii="Times New Roman" w:hAnsi="Times New Roman" w:cs="Times New Roman"/>
          <w:sz w:val="24"/>
          <w:szCs w:val="24"/>
        </w:rPr>
        <w:t xml:space="preserve"> Казачинского района. Призван в июне 1942 года. Рядовой</w:t>
      </w:r>
      <w:proofErr w:type="gramStart"/>
      <w:r w:rsidR="00494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491E">
        <w:rPr>
          <w:rFonts w:ascii="Times New Roman" w:hAnsi="Times New Roman" w:cs="Times New Roman"/>
          <w:sz w:val="24"/>
          <w:szCs w:val="24"/>
        </w:rPr>
        <w:t xml:space="preserve"> Телефонист. Погиб в бою в апреле 1942 года.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МОМОТОВ ИННОКЕНТИЙ СЕМЕНОВИЧ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родился 1895 /1899/ году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1941 году. Пропал без вести в феврале 1943 года.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МОМОТОВ ПЕТР ИВАНОВИЧ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1899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Рядовой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 ран 26 мая 1943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г. Иваново на Сосновском кладбище, могила 12.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ПЕТУХОВ АЛЕКСАНДР ФИЛИППОВИЧ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родился в 1912 году в </w:t>
      </w:r>
      <w:r>
        <w:rPr>
          <w:rFonts w:ascii="Times New Roman" w:hAnsi="Times New Roman" w:cs="Times New Roman"/>
          <w:sz w:val="24"/>
          <w:szCs w:val="24"/>
        </w:rPr>
        <w:br/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Призван в 1941 году. Рядовой. Пропал  без вести 2 октября 1941 года.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ПОПОВ АНДРЕЙ СТЕПАНОВИЧ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1922 году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Офицер. Пропал без вести в феврале 1943 года.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ПУТРИКОВ ИВАН ДМИТРИЕВИЧ</w:t>
      </w:r>
      <w:r>
        <w:rPr>
          <w:rFonts w:ascii="Times New Roman" w:hAnsi="Times New Roman" w:cs="Times New Roman"/>
          <w:sz w:val="24"/>
          <w:szCs w:val="24"/>
        </w:rPr>
        <w:t xml:space="preserve"> родился 1898 году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Младший сержант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 ран 10 августа 1944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г. Березняки Пермской области.   </w:t>
      </w: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РЯБОВ 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1915 году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</w:t>
      </w:r>
      <w:r w:rsidR="00F0530F">
        <w:rPr>
          <w:rFonts w:ascii="Times New Roman" w:hAnsi="Times New Roman" w:cs="Times New Roman"/>
          <w:sz w:val="24"/>
          <w:szCs w:val="24"/>
        </w:rPr>
        <w:t>Русский. Призван в июле 1941 года. Рядовой. Пропал без вести в 1943 году.</w:t>
      </w:r>
    </w:p>
    <w:p w:rsidR="00F0530F" w:rsidRDefault="00F0530F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СОЛОВЬЕВ АНДРЕЙ ИВАНОВИЧ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в1922 году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Пискуновка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Старший сержант. Погиб в бою в августе 1943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д. Большая Чернь (д. Озерки) Болховского района Орловской области.</w:t>
      </w:r>
    </w:p>
    <w:p w:rsidR="00F0530F" w:rsidRDefault="00F0530F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ТОКАРЕВ ВАСИЛИЙ ПИМОВИЧ /ТИТОВИЧ/</w:t>
      </w:r>
      <w:r w:rsidR="008A6B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родился в 1898 году в </w:t>
      </w:r>
      <w:r>
        <w:rPr>
          <w:rFonts w:ascii="Times New Roman" w:hAnsi="Times New Roman" w:cs="Times New Roman"/>
          <w:sz w:val="24"/>
          <w:szCs w:val="24"/>
        </w:rPr>
        <w:br/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январе 1942 года. Рядовой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 ран 29 марта 1942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Кировского района Ленинградской области.</w:t>
      </w:r>
    </w:p>
    <w:p w:rsidR="00F0530F" w:rsidRDefault="00F0530F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 xml:space="preserve">ФОКИН АЛЕКСАНДР ПЕТРОВИЧ </w:t>
      </w:r>
      <w:r>
        <w:rPr>
          <w:rFonts w:ascii="Times New Roman" w:hAnsi="Times New Roman" w:cs="Times New Roman"/>
          <w:sz w:val="24"/>
          <w:szCs w:val="24"/>
        </w:rPr>
        <w:t xml:space="preserve">родился в 1922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1939 году. Рядовой. Погиб на фронте в феврале 1945 года. </w:t>
      </w:r>
    </w:p>
    <w:p w:rsidR="00F0530F" w:rsidRDefault="00F0530F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ФОКИН ПЕТР ФИЛИППОВИЧ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1904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</w:t>
      </w:r>
      <w:r w:rsidR="00A00C6E">
        <w:rPr>
          <w:rFonts w:ascii="Times New Roman" w:hAnsi="Times New Roman" w:cs="Times New Roman"/>
          <w:sz w:val="24"/>
          <w:szCs w:val="24"/>
        </w:rPr>
        <w:t xml:space="preserve">Рядовой. Погиб в бою 25 декабря 1942 года. </w:t>
      </w:r>
      <w:proofErr w:type="gramStart"/>
      <w:r w:rsidR="00A00C6E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="00A00C6E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="00A00C6E">
        <w:rPr>
          <w:rFonts w:ascii="Times New Roman" w:hAnsi="Times New Roman" w:cs="Times New Roman"/>
          <w:sz w:val="24"/>
          <w:szCs w:val="24"/>
        </w:rPr>
        <w:t>Целино</w:t>
      </w:r>
      <w:proofErr w:type="spellEnd"/>
      <w:r w:rsidR="00A00C6E">
        <w:rPr>
          <w:rFonts w:ascii="Times New Roman" w:hAnsi="Times New Roman" w:cs="Times New Roman"/>
          <w:sz w:val="24"/>
          <w:szCs w:val="24"/>
        </w:rPr>
        <w:t xml:space="preserve"> Ленинградской области, по другим данным в с. Пенно Старорусского района </w:t>
      </w:r>
      <w:proofErr w:type="spellStart"/>
      <w:r w:rsidR="00A00C6E">
        <w:rPr>
          <w:rFonts w:ascii="Times New Roman" w:hAnsi="Times New Roman" w:cs="Times New Roman"/>
          <w:sz w:val="24"/>
          <w:szCs w:val="24"/>
        </w:rPr>
        <w:t>Новогородской</w:t>
      </w:r>
      <w:proofErr w:type="spellEnd"/>
      <w:r w:rsidR="00A00C6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00C6E" w:rsidRDefault="00A0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ЧАЩИН ВАСИЛИЙ ТИМОФЕЕВИЧ родился в 1913 году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Рядовой. Погиб в бою 26 октября 1943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Украине</w:t>
      </w:r>
      <w:r w:rsidR="00976B87">
        <w:rPr>
          <w:rFonts w:ascii="Times New Roman" w:hAnsi="Times New Roman" w:cs="Times New Roman"/>
          <w:sz w:val="24"/>
          <w:szCs w:val="24"/>
        </w:rPr>
        <w:t>, в д. Ново – Николаевка Мелитопольского района Запорожской области.</w:t>
      </w:r>
    </w:p>
    <w:p w:rsidR="00976B87" w:rsidRDefault="00976B87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lastRenderedPageBreak/>
        <w:t>ЧАЩИН ПЕТР ТЕРЕНТЬЕВИЧ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1903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Призван в августе 1941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 ран 2 августа 1944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Эстонии,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близ г. Нарвы, по другим данным в г. Силламяэ.</w:t>
      </w:r>
    </w:p>
    <w:p w:rsidR="00976B87" w:rsidRDefault="00976B87">
      <w:pPr>
        <w:rPr>
          <w:rFonts w:ascii="Times New Roman" w:hAnsi="Times New Roman" w:cs="Times New Roman"/>
          <w:sz w:val="24"/>
          <w:szCs w:val="24"/>
        </w:rPr>
      </w:pPr>
      <w:r w:rsidRPr="008A6B61">
        <w:rPr>
          <w:rFonts w:ascii="Times New Roman" w:hAnsi="Times New Roman" w:cs="Times New Roman"/>
          <w:b/>
          <w:sz w:val="24"/>
          <w:szCs w:val="24"/>
        </w:rPr>
        <w:t>ЧУРИЛОВ АЛЕКСАНДР ПЕТРОВИЧ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в 1926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Казачинского района. Русский.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ноябре 1943 года. </w:t>
      </w:r>
      <w:r w:rsidR="008A6B61">
        <w:rPr>
          <w:rFonts w:ascii="Times New Roman" w:hAnsi="Times New Roman" w:cs="Times New Roman"/>
          <w:sz w:val="24"/>
          <w:szCs w:val="24"/>
        </w:rPr>
        <w:t>Ефрейтор</w:t>
      </w:r>
      <w:proofErr w:type="gramStart"/>
      <w:r w:rsidR="008A6B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6B61">
        <w:rPr>
          <w:rFonts w:ascii="Times New Roman" w:hAnsi="Times New Roman" w:cs="Times New Roman"/>
          <w:sz w:val="24"/>
          <w:szCs w:val="24"/>
        </w:rPr>
        <w:t xml:space="preserve"> Умер от ран 22 июля 1944 года. </w:t>
      </w:r>
      <w:proofErr w:type="gramStart"/>
      <w:r w:rsidR="008A6B61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="008A6B61">
        <w:rPr>
          <w:rFonts w:ascii="Times New Roman" w:hAnsi="Times New Roman" w:cs="Times New Roman"/>
          <w:sz w:val="24"/>
          <w:szCs w:val="24"/>
        </w:rPr>
        <w:t xml:space="preserve"> в Белоруссии, в. Г. Полоцке, Витебской области на городском кладбище.</w:t>
      </w:r>
    </w:p>
    <w:p w:rsidR="008A6B61" w:rsidRDefault="008A6B61">
      <w:pPr>
        <w:rPr>
          <w:rFonts w:ascii="Times New Roman" w:hAnsi="Times New Roman" w:cs="Times New Roman"/>
          <w:sz w:val="24"/>
          <w:szCs w:val="24"/>
        </w:rPr>
      </w:pP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</w:p>
    <w:p w:rsidR="0049491E" w:rsidRDefault="0049491E">
      <w:pPr>
        <w:rPr>
          <w:rFonts w:ascii="Times New Roman" w:hAnsi="Times New Roman" w:cs="Times New Roman"/>
          <w:sz w:val="24"/>
          <w:szCs w:val="24"/>
        </w:rPr>
      </w:pPr>
    </w:p>
    <w:p w:rsidR="00F8034C" w:rsidRDefault="00F8034C">
      <w:pPr>
        <w:rPr>
          <w:rFonts w:ascii="Times New Roman" w:hAnsi="Times New Roman" w:cs="Times New Roman"/>
          <w:sz w:val="24"/>
          <w:szCs w:val="24"/>
        </w:rPr>
      </w:pPr>
    </w:p>
    <w:p w:rsidR="00F8034C" w:rsidRPr="00F8034C" w:rsidRDefault="00F803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34C" w:rsidRPr="00F8034C" w:rsidSect="00F8034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03"/>
    <w:rsid w:val="0049491E"/>
    <w:rsid w:val="007079E1"/>
    <w:rsid w:val="008A6B61"/>
    <w:rsid w:val="00976B87"/>
    <w:rsid w:val="00A00C6E"/>
    <w:rsid w:val="00C34403"/>
    <w:rsid w:val="00D4152C"/>
    <w:rsid w:val="00F0530F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2021-11-26T12:59:00Z</dcterms:created>
  <dcterms:modified xsi:type="dcterms:W3CDTF">2021-11-26T13:11:00Z</dcterms:modified>
</cp:coreProperties>
</file>